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005737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005737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005737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005737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005737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005737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005737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005737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005737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005737">
              <w:rPr>
                <w:rFonts w:ascii="Arial" w:hAnsi="Arial" w:cs="Arial"/>
                <w:sz w:val="20"/>
                <w:szCs w:val="20"/>
              </w:rPr>
              <w:t>u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005737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005737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005737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68C0A750" w14:textId="77777777" w:rsidR="00BA31DA" w:rsidRPr="00005737" w:rsidRDefault="00BA31DA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Rafał </w:t>
            </w:r>
            <w:proofErr w:type="spellStart"/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Huebner</w:t>
            </w:r>
            <w:proofErr w:type="spellEnd"/>
            <w:r w:rsidR="009710F8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E20B50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</w:t>
            </w:r>
            <w:r w:rsidR="00501E3A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firmą</w:t>
            </w: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Rafał </w:t>
            </w:r>
            <w:proofErr w:type="spellStart"/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Huebner</w:t>
            </w:r>
            <w:proofErr w:type="spellEnd"/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HUEBNER.PL</w:t>
            </w:r>
          </w:p>
          <w:p w14:paraId="47278D7C" w14:textId="6D4BE6FB" w:rsidR="00B155BD" w:rsidRPr="00005737" w:rsidRDefault="00501E3A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005737">
              <w:rPr>
                <w:rFonts w:ascii="Arial" w:hAnsi="Arial" w:cs="Arial"/>
                <w:sz w:val="20"/>
                <w:szCs w:val="20"/>
              </w:rPr>
              <w:t>PESEL:</w:t>
            </w:r>
            <w:r w:rsidR="00E20B50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1DA" w:rsidRPr="00005737">
              <w:rPr>
                <w:rFonts w:ascii="Arial" w:hAnsi="Arial" w:cs="Arial"/>
                <w:sz w:val="20"/>
                <w:szCs w:val="20"/>
              </w:rPr>
              <w:t>78042508677</w:t>
            </w:r>
            <w:r w:rsidR="00A30B88" w:rsidRPr="000057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005737">
              <w:rPr>
                <w:rFonts w:ascii="Arial" w:hAnsi="Arial" w:cs="Arial"/>
                <w:sz w:val="20"/>
                <w:szCs w:val="20"/>
              </w:rPr>
              <w:t>NIP</w:t>
            </w:r>
            <w:r w:rsidR="00D02E64" w:rsidRPr="0000573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31DA" w:rsidRPr="00005737">
              <w:rPr>
                <w:rFonts w:ascii="Arial" w:hAnsi="Arial" w:cs="Arial"/>
                <w:sz w:val="20"/>
                <w:szCs w:val="20"/>
              </w:rPr>
              <w:t>6961610889</w:t>
            </w:r>
            <w:r w:rsidRPr="00005737">
              <w:rPr>
                <w:rFonts w:ascii="Arial" w:hAnsi="Arial" w:cs="Arial"/>
                <w:sz w:val="20"/>
                <w:szCs w:val="20"/>
              </w:rPr>
              <w:t>,</w:t>
            </w:r>
            <w:r w:rsidR="001609A1" w:rsidRPr="00005737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="00A30B88" w:rsidRPr="00005737">
              <w:rPr>
                <w:rFonts w:ascii="Arial" w:hAnsi="Arial" w:cs="Arial"/>
                <w:sz w:val="20"/>
                <w:szCs w:val="20"/>
              </w:rPr>
              <w:t>:</w:t>
            </w:r>
            <w:r w:rsidR="00E20B50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1DA" w:rsidRPr="00005737">
              <w:rPr>
                <w:rFonts w:ascii="Arial" w:hAnsi="Arial" w:cs="Arial"/>
                <w:sz w:val="20"/>
                <w:szCs w:val="20"/>
              </w:rPr>
              <w:t>411484876</w:t>
            </w:r>
            <w:r w:rsidR="0085645C" w:rsidRPr="0000573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005737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05737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005737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BA3D50A" w:rsidR="00E456AB" w:rsidRPr="00005737" w:rsidRDefault="00BA31DA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Geodetów 1, 64-100 Leszno </w:t>
            </w:r>
          </w:p>
        </w:tc>
      </w:tr>
      <w:tr w:rsidR="00E456AB" w:rsidRPr="00005737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005737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749C778D" w:rsidR="00E456AB" w:rsidRPr="00005737" w:rsidRDefault="00BA31DA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Ul. Geodetów 1, 64-100 Leszno</w:t>
            </w:r>
          </w:p>
        </w:tc>
      </w:tr>
      <w:tr w:rsidR="00E456AB" w:rsidRPr="00005737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05737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005737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005737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05737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05737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005737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005737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05737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05737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05737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005737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005737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005737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005737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005737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005737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005737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005737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00573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005737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005737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0F19BBFA" w:rsidR="00FE4298" w:rsidRPr="00005737" w:rsidRDefault="00FE429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005737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005737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005737">
              <w:rPr>
                <w:rFonts w:ascii="Arial" w:hAnsi="Arial" w:cs="Arial"/>
                <w:sz w:val="20"/>
                <w:szCs w:val="20"/>
              </w:rPr>
              <w:t>2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005737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005737">
              <w:rPr>
                <w:rFonts w:ascii="Arial" w:hAnsi="Arial" w:cs="Arial"/>
                <w:sz w:val="20"/>
                <w:szCs w:val="20"/>
              </w:rPr>
              <w:t>u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005737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005737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005737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005737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005737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005737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005737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005737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005737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005737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005737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005737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005737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005737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005737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005737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0057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005737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005737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005737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005737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005737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005737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005737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005737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005737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005737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005737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005737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005737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:rsidRPr="00005737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005737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005737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005737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005737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005737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005737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005737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BF76" w14:textId="77777777" w:rsidR="00454C08" w:rsidRPr="00005737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005737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005737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005737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00573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005737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00573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005737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005737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005737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005737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005737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00573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005737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005737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005737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00573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00573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005737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005737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005737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005737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3EB05B2D" w:rsidR="00454C08" w:rsidRPr="00005737" w:rsidRDefault="00BA31DA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25 maja 2023 r.</w:t>
            </w:r>
          </w:p>
        </w:tc>
      </w:tr>
      <w:tr w:rsidR="00E456AB" w:rsidRPr="00005737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005737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005737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1018F30E" w14:textId="77777777" w:rsidR="00BA31DA" w:rsidRPr="00005737" w:rsidRDefault="00BA31DA" w:rsidP="00BA31DA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Leszno, dnia 25 lipca 2023 r.</w:t>
            </w:r>
          </w:p>
          <w:p w14:paraId="28311763" w14:textId="77777777" w:rsidR="00BA31DA" w:rsidRPr="00005737" w:rsidRDefault="00BA31DA" w:rsidP="00BA31DA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5AE663" w14:textId="77777777" w:rsidR="00BA31DA" w:rsidRPr="00005737" w:rsidRDefault="00BA31DA" w:rsidP="00BA31DA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45515D" w14:textId="77777777" w:rsidR="00BA31DA" w:rsidRPr="00005737" w:rsidRDefault="00BA31DA" w:rsidP="00BA31DA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Rafała </w:t>
            </w:r>
            <w:proofErr w:type="spellStart"/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Huebnera</w:t>
            </w:r>
            <w:proofErr w:type="spellEnd"/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prowadzącego działalność gospodarczą pod firmą </w:t>
            </w: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RAFAŁ HUEBNER HUEBNER.PL (NIP: 6961610889)</w:t>
            </w:r>
          </w:p>
          <w:p w14:paraId="7E4F17C0" w14:textId="77777777" w:rsidR="00BA31DA" w:rsidRPr="00005737" w:rsidRDefault="00BA31DA" w:rsidP="00BA31DA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F1F15" w14:textId="77777777" w:rsidR="00BA31DA" w:rsidRPr="00005737" w:rsidRDefault="00BA31DA" w:rsidP="00BA31DA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656833EE" w14:textId="15351E2A" w:rsidR="00BA31DA" w:rsidRPr="00005737" w:rsidRDefault="00BA31DA" w:rsidP="00BA31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trzech wyodrębnionych Grup.</w:t>
            </w:r>
          </w:p>
          <w:p w14:paraId="699D205A" w14:textId="77777777" w:rsidR="00BA31DA" w:rsidRPr="00005737" w:rsidRDefault="00BA31DA" w:rsidP="00BA31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4BEF164E" w14:textId="77777777" w:rsidR="00BA31DA" w:rsidRPr="00005737" w:rsidRDefault="00BA31DA" w:rsidP="00BA31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37809C" w14:textId="77777777" w:rsidR="00BA31DA" w:rsidRPr="00005737" w:rsidRDefault="00BA31DA" w:rsidP="00BA31D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224DA515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17C2EA40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2BA16800" w14:textId="77777777" w:rsidR="00BA31DA" w:rsidRPr="00005737" w:rsidRDefault="00BA31DA" w:rsidP="00BA31DA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6A1F9E2A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A03AD1D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A15150A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5D502DC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7DBB726" w14:textId="77777777" w:rsidR="00BA31DA" w:rsidRPr="00005737" w:rsidRDefault="00BA31DA" w:rsidP="00BA31DA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lastRenderedPageBreak/>
              <w:t>Wierzytelności 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130DDEC9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6287E6B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A868798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60C98F4" w14:textId="77777777" w:rsidR="00BA31DA" w:rsidRPr="00005737" w:rsidRDefault="00BA31DA" w:rsidP="00BA31D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2C548E1A" w14:textId="77777777" w:rsidR="00BA31DA" w:rsidRPr="00005737" w:rsidRDefault="00BA31DA" w:rsidP="00BA31D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2DC3D88" w14:textId="77777777" w:rsidR="00BA31DA" w:rsidRPr="00005737" w:rsidRDefault="00BA31DA" w:rsidP="00BA31DA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WIBOR3M+1,0%% 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>w skali roku, liczonych od dnia uprawomocnienia się postanowienia o zatwierdzenie układu.</w:t>
            </w:r>
          </w:p>
          <w:p w14:paraId="16316C31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1048DB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68C79DBF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CFB9E53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00573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F1BD54E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9D2D85E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</w:t>
            </w:r>
          </w:p>
          <w:p w14:paraId="08C36F7C" w14:textId="77777777" w:rsidR="00BA31DA" w:rsidRPr="00005737" w:rsidRDefault="00BA31DA" w:rsidP="00BA31DA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C9899A6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54B5896" w14:textId="77777777" w:rsidR="00BA31DA" w:rsidRPr="00005737" w:rsidRDefault="00BA31DA" w:rsidP="00BA31DA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06923FD2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A72026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D8928DF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1F1CF67" w14:textId="77777777" w:rsidR="00BA31DA" w:rsidRPr="00005737" w:rsidRDefault="00BA31DA" w:rsidP="00BA31DA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34AE5479" w14:textId="77777777" w:rsidR="00BA31DA" w:rsidRPr="00005737" w:rsidRDefault="00BA31DA" w:rsidP="00BA31DA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EEB6653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7C149C1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5D375584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2ED89214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00573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568DD09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2F47EF4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8B74AEE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0AC262B5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E516FDA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53CDD93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>Pozostałe wierzytelności nieujęte w innych grupach.</w:t>
            </w:r>
          </w:p>
          <w:p w14:paraId="3B0D595F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A2A6CDA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89EAAC9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1A0A8E5B" w14:textId="77777777" w:rsidR="00BA31DA" w:rsidRPr="00005737" w:rsidRDefault="00BA31DA" w:rsidP="00BA31DA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2203E86A" w14:textId="77777777" w:rsidR="00BA31DA" w:rsidRPr="00005737" w:rsidRDefault="00BA31DA" w:rsidP="00BA31DA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00573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AF7FC8F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6A0A974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3C91A720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C54440" w14:textId="77777777" w:rsidR="00BA31DA" w:rsidRPr="00005737" w:rsidRDefault="00BA31DA" w:rsidP="00BA31DA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005737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Pr="00005737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005737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05737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005737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05737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005737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05737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005737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05737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005737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005737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Adres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005737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005737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005737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005737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05737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005737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005737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05737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005737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05737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005737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05737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005737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005737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005737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005737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4D0109" w14:textId="77777777" w:rsidR="00005737" w:rsidRPr="00005737" w:rsidRDefault="00005737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05737" w:rsidRPr="00005737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2E3D" w14:textId="77777777" w:rsidR="00622620" w:rsidRDefault="00622620" w:rsidP="008334D9">
      <w:pPr>
        <w:spacing w:after="0" w:line="240" w:lineRule="auto"/>
      </w:pPr>
      <w:r>
        <w:separator/>
      </w:r>
    </w:p>
  </w:endnote>
  <w:endnote w:type="continuationSeparator" w:id="0">
    <w:p w14:paraId="2CF316B6" w14:textId="77777777" w:rsidR="00622620" w:rsidRDefault="00622620" w:rsidP="008334D9">
      <w:pPr>
        <w:spacing w:after="0" w:line="240" w:lineRule="auto"/>
      </w:pPr>
      <w:r>
        <w:continuationSeparator/>
      </w:r>
    </w:p>
  </w:endnote>
  <w:endnote w:type="continuationNotice" w:id="1">
    <w:p w14:paraId="15F55A28" w14:textId="77777777" w:rsidR="00622620" w:rsidRDefault="00622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0F28" w14:textId="77777777" w:rsidR="00622620" w:rsidRDefault="00622620" w:rsidP="008334D9">
      <w:pPr>
        <w:spacing w:after="0" w:line="240" w:lineRule="auto"/>
      </w:pPr>
      <w:r>
        <w:separator/>
      </w:r>
    </w:p>
  </w:footnote>
  <w:footnote w:type="continuationSeparator" w:id="0">
    <w:p w14:paraId="600326D8" w14:textId="77777777" w:rsidR="00622620" w:rsidRDefault="00622620" w:rsidP="008334D9">
      <w:pPr>
        <w:spacing w:after="0" w:line="240" w:lineRule="auto"/>
      </w:pPr>
      <w:r>
        <w:continuationSeparator/>
      </w:r>
    </w:p>
  </w:footnote>
  <w:footnote w:type="continuationNotice" w:id="1">
    <w:p w14:paraId="44874664" w14:textId="77777777" w:rsidR="00622620" w:rsidRDefault="00622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5737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2912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262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1DA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BF9B5-B651-4994-979F-2C9AFA200C7A}"/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2023-08-01T20:54:00Z</dcterms:created>
  <dcterms:modified xsi:type="dcterms:W3CDTF">2023-08-01T21:12:00Z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